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BA" w:rsidRPr="00E244BA" w:rsidRDefault="00E244BA" w:rsidP="00E244BA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244BA">
        <w:rPr>
          <w:rFonts w:ascii="Times New Roman" w:hAnsi="Times New Roman" w:cs="Times New Roman"/>
          <w:b/>
          <w:sz w:val="32"/>
          <w:szCs w:val="32"/>
          <w:lang w:val="en-US"/>
        </w:rPr>
        <w:t>Test</w:t>
      </w:r>
    </w:p>
    <w:p w:rsidR="00E244BA" w:rsidRPr="00E244BA" w:rsidRDefault="00E244BA" w:rsidP="00E244BA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244BA" w:rsidRPr="00E244BA" w:rsidRDefault="00E244BA" w:rsidP="00E244BA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244BA">
        <w:rPr>
          <w:rFonts w:ascii="Times New Roman" w:hAnsi="Times New Roman" w:cs="Times New Roman"/>
          <w:b/>
          <w:sz w:val="32"/>
          <w:szCs w:val="32"/>
          <w:lang w:val="en-US"/>
        </w:rPr>
        <w:t>The Article</w:t>
      </w:r>
    </w:p>
    <w:p w:rsidR="00E244BA" w:rsidRDefault="00E244BA" w:rsidP="00E244B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244BA" w:rsidRPr="00E56DA2" w:rsidRDefault="00E244BA" w:rsidP="00E244BA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E244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1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Insert the necessary article</w:t>
      </w:r>
      <w:r w:rsidR="00E56DA2">
        <w:rPr>
          <w:rFonts w:ascii="Times New Roman" w:hAnsi="Times New Roman" w:cs="Times New Roman"/>
          <w:b/>
          <w:sz w:val="28"/>
          <w:szCs w:val="28"/>
        </w:rPr>
        <w:t>.</w:t>
      </w:r>
    </w:p>
    <w:p w:rsidR="00E244BA" w:rsidRPr="00E244BA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1. It’s easier to play … ping pong than to learn to play … guitar.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2. Most of … people complain about the weather here.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3. There are … shops at either end of the street.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 xml:space="preserve">4. I’ll send you … letter. It’s best not to talk about such things on the phone. 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5. Such … beautiful day!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6. The bookshop is in … Oxford Street.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7. Linda stopped … car to let a black cat run across … street.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8. … air is full of smoke.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9. Europe and … America are separated by … Atlantic Ocean.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 xml:space="preserve">10. Don’t drink … coffee in … the evening if you have trouble sleeping at … night. 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11. Tom lives next … door.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12. … teacher reminded … students of their assignment.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13. … best part of our trip was crossing of … Sahara Desert.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14. It’s … first time I’ve driven a sports car.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15. He had made … very good progress in all his subjects lately.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16. … Johnsons are going to visit … USA this summer.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 xml:space="preserve">17. … Mount Everest is in Himalayas. 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18. Look at … sky!</w:t>
      </w:r>
    </w:p>
    <w:p w:rsidR="00BB7401" w:rsidRP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>19. His family lives in … old house not far from … theatre.</w:t>
      </w:r>
    </w:p>
    <w:p w:rsid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BB7401">
        <w:rPr>
          <w:rFonts w:ascii="Times New Roman" w:hAnsi="Times New Roman" w:cs="Times New Roman"/>
          <w:sz w:val="28"/>
          <w:szCs w:val="28"/>
          <w:lang w:val="en-US"/>
        </w:rPr>
        <w:t xml:space="preserve">20. Her son is going to be … engineer. </w:t>
      </w:r>
    </w:p>
    <w:p w:rsidR="00BB7401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r w:rsidR="00BB7401" w:rsidRPr="00BB7401">
        <w:rPr>
          <w:rFonts w:ascii="Times New Roman" w:hAnsi="Times New Roman" w:cs="Times New Roman"/>
          <w:sz w:val="28"/>
          <w:szCs w:val="28"/>
          <w:lang w:val="en-US"/>
        </w:rPr>
        <w:t>Solomon was famous for _____ wisdom.</w:t>
      </w:r>
    </w:p>
    <w:p w:rsidR="00BB7401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22. </w:t>
      </w:r>
      <w:r w:rsidR="00BB7401" w:rsidRPr="00BB7401">
        <w:rPr>
          <w:rFonts w:ascii="Times New Roman" w:hAnsi="Times New Roman" w:cs="Times New Roman"/>
          <w:sz w:val="28"/>
          <w:szCs w:val="28"/>
          <w:lang w:val="en-US"/>
        </w:rPr>
        <w:t>_____ water is necessary for our life.</w:t>
      </w:r>
    </w:p>
    <w:p w:rsidR="00BB7401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23. _____l</w:t>
      </w:r>
      <w:r w:rsidR="00BB7401" w:rsidRPr="00BB7401">
        <w:rPr>
          <w:rFonts w:ascii="Times New Roman" w:hAnsi="Times New Roman" w:cs="Times New Roman"/>
          <w:sz w:val="28"/>
          <w:szCs w:val="28"/>
          <w:lang w:val="en-US"/>
        </w:rPr>
        <w:t>ast year _____ summer was very hot and windy.</w:t>
      </w:r>
    </w:p>
    <w:p w:rsidR="00BB7401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24. </w:t>
      </w:r>
      <w:r w:rsidR="00BB7401" w:rsidRPr="00BB7401">
        <w:rPr>
          <w:rFonts w:ascii="Times New Roman" w:hAnsi="Times New Roman" w:cs="Times New Roman"/>
          <w:sz w:val="28"/>
          <w:szCs w:val="28"/>
          <w:lang w:val="en-US"/>
        </w:rPr>
        <w:t>_____ Byron is _____ poet and _____ novelist.</w:t>
      </w:r>
    </w:p>
    <w:p w:rsidR="00BB7401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25. </w:t>
      </w:r>
      <w:r w:rsidR="00BB7401" w:rsidRPr="00BB7401">
        <w:rPr>
          <w:rFonts w:ascii="Times New Roman" w:hAnsi="Times New Roman" w:cs="Times New Roman"/>
          <w:sz w:val="28"/>
          <w:szCs w:val="28"/>
          <w:lang w:val="en-US"/>
        </w:rPr>
        <w:t>Who is _____ journalist among you?</w:t>
      </w:r>
    </w:p>
    <w:p w:rsidR="00BB7401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26. </w:t>
      </w:r>
      <w:r w:rsidR="00BB7401" w:rsidRPr="00BB7401">
        <w:rPr>
          <w:rFonts w:ascii="Times New Roman" w:hAnsi="Times New Roman" w:cs="Times New Roman"/>
          <w:sz w:val="28"/>
          <w:szCs w:val="28"/>
          <w:lang w:val="en-US"/>
        </w:rPr>
        <w:t>____ Rome was not built in _____day.</w:t>
      </w:r>
    </w:p>
    <w:p w:rsidR="00BB7401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27. </w:t>
      </w:r>
      <w:r w:rsidR="00BB7401" w:rsidRPr="00BB7401">
        <w:rPr>
          <w:rFonts w:ascii="Times New Roman" w:hAnsi="Times New Roman" w:cs="Times New Roman"/>
          <w:sz w:val="28"/>
          <w:szCs w:val="28"/>
          <w:lang w:val="en-US"/>
        </w:rPr>
        <w:t>_____ indifference and pride look very much alike.</w:t>
      </w:r>
    </w:p>
    <w:p w:rsidR="00BB7401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28. </w:t>
      </w:r>
      <w:r w:rsidR="00BB7401" w:rsidRPr="00BB7401">
        <w:rPr>
          <w:rFonts w:ascii="Times New Roman" w:hAnsi="Times New Roman" w:cs="Times New Roman"/>
          <w:sz w:val="28"/>
          <w:szCs w:val="28"/>
          <w:lang w:val="en-US"/>
        </w:rPr>
        <w:t xml:space="preserve">Have </w:t>
      </w:r>
      <w:r w:rsidR="00BB7401">
        <w:rPr>
          <w:rFonts w:ascii="Times New Roman" w:hAnsi="Times New Roman" w:cs="Times New Roman"/>
          <w:sz w:val="28"/>
          <w:szCs w:val="28"/>
          <w:lang w:val="en-US"/>
        </w:rPr>
        <w:t>you visited _____ Hermitage? It</w:t>
      </w:r>
      <w:r w:rsidR="00BB7401" w:rsidRPr="00BB7401">
        <w:rPr>
          <w:rFonts w:ascii="Times New Roman" w:hAnsi="Times New Roman" w:cs="Times New Roman"/>
          <w:sz w:val="28"/>
          <w:szCs w:val="28"/>
          <w:lang w:val="en-US"/>
        </w:rPr>
        <w:t>'s one of the best museums in the world.</w:t>
      </w:r>
    </w:p>
    <w:p w:rsidR="00BB7401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29. </w:t>
      </w:r>
      <w:r w:rsidR="00BB7401" w:rsidRPr="00BB7401">
        <w:rPr>
          <w:rFonts w:ascii="Times New Roman" w:hAnsi="Times New Roman" w:cs="Times New Roman"/>
          <w:sz w:val="28"/>
          <w:szCs w:val="28"/>
          <w:lang w:val="en-US"/>
        </w:rPr>
        <w:t>Excuse me. What is ____ time?</w:t>
      </w:r>
    </w:p>
    <w:p w:rsidR="00C66F86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30. </w:t>
      </w:r>
      <w:r w:rsidR="00BB7401" w:rsidRPr="00BB7401">
        <w:rPr>
          <w:rFonts w:ascii="Times New Roman" w:hAnsi="Times New Roman" w:cs="Times New Roman"/>
          <w:sz w:val="28"/>
          <w:szCs w:val="28"/>
          <w:lang w:val="en-US"/>
        </w:rPr>
        <w:t>_____ facts as stated were very simple.</w:t>
      </w:r>
    </w:p>
    <w:p w:rsidR="00C66F86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31. George was born into</w:t>
      </w:r>
      <w:r w:rsidR="00BB7401" w:rsidRPr="00BB7401">
        <w:rPr>
          <w:rFonts w:ascii="Times New Roman" w:hAnsi="Times New Roman" w:cs="Times New Roman"/>
          <w:sz w:val="28"/>
          <w:szCs w:val="28"/>
          <w:lang w:val="en-US"/>
        </w:rPr>
        <w:t>_____ordin</w:t>
      </w:r>
      <w:r>
        <w:rPr>
          <w:rFonts w:ascii="Times New Roman" w:hAnsi="Times New Roman" w:cs="Times New Roman"/>
          <w:sz w:val="28"/>
          <w:szCs w:val="28"/>
          <w:lang w:val="en-US"/>
        </w:rPr>
        <w:t>ary middle-class family at_____end of _____19</w:t>
      </w:r>
      <w:r w:rsidR="00BB7401" w:rsidRPr="00E244B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="00BB7401" w:rsidRPr="00BB7401">
        <w:rPr>
          <w:rFonts w:ascii="Times New Roman" w:hAnsi="Times New Roman" w:cs="Times New Roman"/>
          <w:sz w:val="28"/>
          <w:szCs w:val="28"/>
          <w:lang w:val="en-US"/>
        </w:rPr>
        <w:t xml:space="preserve"> century.</w:t>
      </w:r>
    </w:p>
    <w:p w:rsidR="00BB7401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32. </w:t>
      </w:r>
      <w:r w:rsidR="00BB7401" w:rsidRPr="00BB7401">
        <w:rPr>
          <w:rFonts w:ascii="Times New Roman" w:hAnsi="Times New Roman" w:cs="Times New Roman"/>
          <w:sz w:val="28"/>
          <w:szCs w:val="28"/>
          <w:lang w:val="en-US"/>
        </w:rPr>
        <w:t>Jane was not _____ particularly attractive wife.</w:t>
      </w:r>
    </w:p>
    <w:p w:rsidR="00C66F86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33. </w:t>
      </w:r>
      <w:r w:rsidR="00C66F86">
        <w:rPr>
          <w:rFonts w:ascii="Times New Roman" w:hAnsi="Times New Roman" w:cs="Times New Roman"/>
          <w:sz w:val="28"/>
          <w:szCs w:val="28"/>
          <w:lang w:val="en-US"/>
        </w:rPr>
        <w:t xml:space="preserve">… text is on … page 29. </w:t>
      </w:r>
    </w:p>
    <w:p w:rsidR="00C66F86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34. </w:t>
      </w:r>
      <w:r w:rsidR="00C66F86" w:rsidRPr="00C66F86">
        <w:rPr>
          <w:rFonts w:ascii="Times New Roman" w:hAnsi="Times New Roman" w:cs="Times New Roman"/>
          <w:sz w:val="28"/>
          <w:szCs w:val="28"/>
          <w:lang w:val="en-US"/>
        </w:rPr>
        <w:t>he saw his wife in ... long chair talking with ... Davidsons.</w:t>
      </w:r>
    </w:p>
    <w:p w:rsidR="00C66F86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35. </w:t>
      </w:r>
      <w:r w:rsidR="00C66F86" w:rsidRPr="00C66F86">
        <w:rPr>
          <w:rFonts w:ascii="Times New Roman" w:hAnsi="Times New Roman" w:cs="Times New Roman"/>
          <w:sz w:val="28"/>
          <w:szCs w:val="28"/>
          <w:lang w:val="en-US"/>
        </w:rPr>
        <w:t>We had ... very good weather while we were on ... holiday.</w:t>
      </w:r>
    </w:p>
    <w:p w:rsidR="00C66F86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36. </w:t>
      </w:r>
      <w:r w:rsidR="00C66F86" w:rsidRPr="00C66F86">
        <w:rPr>
          <w:rFonts w:ascii="Times New Roman" w:hAnsi="Times New Roman" w:cs="Times New Roman"/>
          <w:sz w:val="28"/>
          <w:szCs w:val="28"/>
          <w:lang w:val="en-US"/>
        </w:rPr>
        <w:t>Lomonosov was ... son of ... fisherman.</w:t>
      </w:r>
    </w:p>
    <w:p w:rsidR="00C66F86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37. </w:t>
      </w:r>
      <w:r w:rsidR="00C66F86" w:rsidRPr="00C66F86">
        <w:rPr>
          <w:rFonts w:ascii="Times New Roman" w:hAnsi="Times New Roman" w:cs="Times New Roman"/>
          <w:sz w:val="28"/>
          <w:szCs w:val="28"/>
          <w:lang w:val="en-US"/>
        </w:rPr>
        <w:t>My son, ... sooner you go in for sports, ... stronger you will be.</w:t>
      </w:r>
    </w:p>
    <w:p w:rsidR="00C66F86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38. </w:t>
      </w:r>
      <w:r w:rsidR="00C66F86" w:rsidRPr="00C66F86">
        <w:rPr>
          <w:rFonts w:ascii="Times New Roman" w:hAnsi="Times New Roman" w:cs="Times New Roman"/>
          <w:sz w:val="28"/>
          <w:szCs w:val="28"/>
          <w:lang w:val="en-US"/>
        </w:rPr>
        <w:t>There is a sitting-room, a bedroom and a study in our flat. ... study is ... small room with ... bookshelves on ... walls.</w:t>
      </w:r>
    </w:p>
    <w:p w:rsidR="00C66F86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39. </w:t>
      </w:r>
      <w:r w:rsidR="00C66F86" w:rsidRPr="00C66F86">
        <w:rPr>
          <w:rFonts w:ascii="Times New Roman" w:hAnsi="Times New Roman" w:cs="Times New Roman"/>
          <w:sz w:val="28"/>
          <w:szCs w:val="28"/>
          <w:lang w:val="en-US"/>
        </w:rPr>
        <w:t>We always stay at the Palace Court Hotel because it is ... only one with facilities for ... disabled.</w:t>
      </w:r>
    </w:p>
    <w:p w:rsidR="00E244BA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40. </w:t>
      </w:r>
      <w:r w:rsidRPr="00E244BA">
        <w:rPr>
          <w:rFonts w:ascii="Times New Roman" w:hAnsi="Times New Roman" w:cs="Times New Roman"/>
          <w:sz w:val="28"/>
          <w:szCs w:val="28"/>
          <w:lang w:val="en-US"/>
        </w:rPr>
        <w:t>Tony is such ... powerful swimmer that he always wins ... races.</w:t>
      </w:r>
    </w:p>
    <w:p w:rsidR="00E244BA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41. Most of … tourists refused to join the excursion.</w:t>
      </w:r>
    </w:p>
    <w:p w:rsidR="00E244BA" w:rsidRPr="00E244BA" w:rsidRDefault="00E244BA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BB7401" w:rsidRDefault="00BB7401" w:rsidP="00E244B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E244BA" w:rsidRPr="00E244BA" w:rsidRDefault="00E56DA2" w:rsidP="00E244BA">
      <w:pPr>
        <w:ind w:firstLine="284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Ex. 2 Use the necessary article</w:t>
      </w:r>
      <w:r w:rsidRPr="00E56DA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E244BA" w:rsidRPr="00E244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244BA" w:rsidRPr="00E244BA" w:rsidRDefault="00E244BA" w:rsidP="00E244B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1C7810" w:rsidRPr="001C7810" w:rsidRDefault="001C7810" w:rsidP="00E244B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  <w:r w:rsidRPr="001C7810">
        <w:rPr>
          <w:rFonts w:ascii="Times New Roman" w:hAnsi="Times New Roman" w:cs="Times New Roman"/>
          <w:sz w:val="28"/>
          <w:szCs w:val="28"/>
          <w:lang w:val="en-US"/>
        </w:rPr>
        <w:t>Hilton, Republic of Belarus, Northern Europe, South Pole, FRG, Hague, Pacific Ocean, English Channel, U</w:t>
      </w:r>
      <w:r w:rsidR="00BB7401">
        <w:rPr>
          <w:rFonts w:ascii="Times New Roman" w:hAnsi="Times New Roman" w:cs="Times New Roman"/>
          <w:sz w:val="28"/>
          <w:szCs w:val="28"/>
          <w:lang w:val="en-US"/>
        </w:rPr>
        <w:t xml:space="preserve">nited </w:t>
      </w:r>
      <w:r w:rsidRPr="001C781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B7401">
        <w:rPr>
          <w:rFonts w:ascii="Times New Roman" w:hAnsi="Times New Roman" w:cs="Times New Roman"/>
          <w:sz w:val="28"/>
          <w:szCs w:val="28"/>
          <w:lang w:val="en-US"/>
        </w:rPr>
        <w:t>ingdom</w:t>
      </w:r>
      <w:r w:rsidRPr="001C781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B7401">
        <w:rPr>
          <w:rFonts w:ascii="Times New Roman" w:hAnsi="Times New Roman" w:cs="Times New Roman"/>
          <w:sz w:val="28"/>
          <w:szCs w:val="28"/>
          <w:lang w:val="en-US"/>
        </w:rPr>
        <w:t>Great Britain</w:t>
      </w:r>
      <w:r w:rsidRPr="001C7810">
        <w:rPr>
          <w:rFonts w:ascii="Times New Roman" w:hAnsi="Times New Roman" w:cs="Times New Roman"/>
          <w:sz w:val="28"/>
          <w:szCs w:val="28"/>
          <w:lang w:val="en-US"/>
        </w:rPr>
        <w:t xml:space="preserve">, Geneva, Latin America, Strait of Magellan, Suez Canal, Baikal, Lake Ohio, Volga, Baffin Bay, Hindustan, Labrador Peninsula, Gomel, Minsk Region, Gobi, Philippines, Rocky Mountains, Mont Blanc, </w:t>
      </w:r>
      <w:r w:rsidR="00BB7401">
        <w:rPr>
          <w:rFonts w:ascii="Times New Roman" w:hAnsi="Times New Roman" w:cs="Times New Roman"/>
          <w:sz w:val="28"/>
          <w:szCs w:val="28"/>
          <w:lang w:val="en-US"/>
        </w:rPr>
        <w:t>“Admiral Nakhimov” (</w:t>
      </w:r>
      <w:r w:rsidR="00BB7401">
        <w:rPr>
          <w:rFonts w:ascii="Times New Roman" w:hAnsi="Times New Roman" w:cs="Times New Roman"/>
          <w:sz w:val="28"/>
          <w:szCs w:val="28"/>
        </w:rPr>
        <w:t>корабль</w:t>
      </w:r>
      <w:r w:rsidR="00BB7401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1C7810">
        <w:rPr>
          <w:rFonts w:ascii="Times New Roman" w:hAnsi="Times New Roman" w:cs="Times New Roman"/>
          <w:sz w:val="28"/>
          <w:szCs w:val="28"/>
          <w:lang w:val="en-US"/>
        </w:rPr>
        <w:t xml:space="preserve">Buckingham Palace, Lake District, Guardian (newspaper), Gomel Airport, </w:t>
      </w:r>
      <w:r w:rsidR="00BB7401">
        <w:rPr>
          <w:rFonts w:ascii="Times New Roman" w:hAnsi="Times New Roman" w:cs="Times New Roman"/>
          <w:sz w:val="28"/>
          <w:szCs w:val="28"/>
          <w:lang w:val="en-US"/>
        </w:rPr>
        <w:t>Cambridge</w:t>
      </w:r>
      <w:r w:rsidRPr="001C7810">
        <w:rPr>
          <w:rFonts w:ascii="Times New Roman" w:hAnsi="Times New Roman" w:cs="Times New Roman"/>
          <w:sz w:val="28"/>
          <w:szCs w:val="28"/>
          <w:lang w:val="en-US"/>
        </w:rPr>
        <w:t xml:space="preserve"> University, University of Cambridge, Traphalgar Square, Central Park, Piccadilly Circus, Brazil.</w:t>
      </w:r>
    </w:p>
    <w:p w:rsidR="001C7810" w:rsidRPr="001C7810" w:rsidRDefault="001C7810" w:rsidP="00E244BA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E244BA" w:rsidRPr="00E56DA2" w:rsidRDefault="00E244BA" w:rsidP="00E244BA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244BA"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E56D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E244BA">
        <w:rPr>
          <w:rFonts w:ascii="Times New Roman" w:hAnsi="Times New Roman" w:cs="Times New Roman"/>
          <w:b/>
          <w:sz w:val="28"/>
          <w:szCs w:val="28"/>
          <w:lang w:val="en-US"/>
        </w:rPr>
        <w:t>3 Translate into English</w:t>
      </w:r>
      <w:r w:rsidR="00E56DA2">
        <w:rPr>
          <w:rFonts w:ascii="Times New Roman" w:hAnsi="Times New Roman" w:cs="Times New Roman"/>
          <w:b/>
          <w:sz w:val="28"/>
          <w:szCs w:val="28"/>
        </w:rPr>
        <w:t>.</w:t>
      </w:r>
    </w:p>
    <w:p w:rsidR="000824EF" w:rsidRDefault="002F7DEB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E56DA2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Дай</w:t>
      </w:r>
      <w:r w:rsidRPr="00E56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E56D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льда</w:t>
      </w:r>
      <w:r w:rsidRPr="00E56DA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Сок тёплый.</w:t>
      </w:r>
    </w:p>
    <w:p w:rsidR="002F7DEB" w:rsidRDefault="002F7DEB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Добавь соли в суп. Соль на полке.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F7DEB">
        <w:rPr>
          <w:rFonts w:ascii="Times New Roman" w:hAnsi="Times New Roman" w:cs="Times New Roman"/>
          <w:sz w:val="28"/>
          <w:szCs w:val="28"/>
        </w:rPr>
        <w:t>Сегодня мы завтракали поздно.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F7DEB">
        <w:rPr>
          <w:rFonts w:ascii="Times New Roman" w:hAnsi="Times New Roman" w:cs="Times New Roman"/>
          <w:sz w:val="28"/>
          <w:szCs w:val="28"/>
        </w:rPr>
        <w:t>После работы мой дядя обычно идёт домой.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F7DEB">
        <w:rPr>
          <w:rFonts w:ascii="Times New Roman" w:hAnsi="Times New Roman" w:cs="Times New Roman"/>
          <w:sz w:val="28"/>
          <w:szCs w:val="28"/>
        </w:rPr>
        <w:t>Она трудится с утра до ночи.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F7DEB">
        <w:rPr>
          <w:rFonts w:ascii="Times New Roman" w:hAnsi="Times New Roman" w:cs="Times New Roman"/>
          <w:sz w:val="28"/>
          <w:szCs w:val="28"/>
        </w:rPr>
        <w:t>Она поехала на автобусе (автобусом), так как это было дешевле.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F7DEB">
        <w:rPr>
          <w:rFonts w:ascii="Times New Roman" w:hAnsi="Times New Roman" w:cs="Times New Roman"/>
          <w:sz w:val="28"/>
          <w:szCs w:val="28"/>
        </w:rPr>
        <w:t>Мы торопились.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F7DEB">
        <w:rPr>
          <w:rFonts w:ascii="Times New Roman" w:hAnsi="Times New Roman" w:cs="Times New Roman"/>
          <w:sz w:val="28"/>
          <w:szCs w:val="28"/>
        </w:rPr>
        <w:t>Это была любовь с первого взгляда.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F7DEB">
        <w:rPr>
          <w:rFonts w:ascii="Times New Roman" w:hAnsi="Times New Roman" w:cs="Times New Roman"/>
          <w:sz w:val="28"/>
          <w:szCs w:val="28"/>
        </w:rPr>
        <w:t>Она блестела с головы до ног.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F7DEB">
        <w:rPr>
          <w:rFonts w:ascii="Times New Roman" w:hAnsi="Times New Roman" w:cs="Times New Roman"/>
          <w:sz w:val="28"/>
          <w:szCs w:val="28"/>
        </w:rPr>
        <w:t>Я случайно встретил его на концерте.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F7DEB">
        <w:rPr>
          <w:rFonts w:ascii="Times New Roman" w:hAnsi="Times New Roman" w:cs="Times New Roman"/>
          <w:sz w:val="28"/>
          <w:szCs w:val="28"/>
        </w:rPr>
        <w:t>Дождь прекратился.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2F7DEB">
        <w:rPr>
          <w:rFonts w:ascii="Times New Roman" w:hAnsi="Times New Roman" w:cs="Times New Roman"/>
          <w:sz w:val="28"/>
          <w:szCs w:val="28"/>
        </w:rPr>
        <w:t>На днях у меня состоялся с ним разговор.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2F7DEB">
        <w:rPr>
          <w:rFonts w:ascii="Times New Roman" w:hAnsi="Times New Roman" w:cs="Times New Roman"/>
          <w:sz w:val="28"/>
          <w:szCs w:val="28"/>
        </w:rPr>
        <w:t>Приятно остаться здесь.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2F7DEB">
        <w:rPr>
          <w:rFonts w:ascii="Times New Roman" w:hAnsi="Times New Roman" w:cs="Times New Roman"/>
          <w:sz w:val="28"/>
          <w:szCs w:val="28"/>
        </w:rPr>
        <w:t>Ты можешь говорить тихо?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2F7DEB">
        <w:rPr>
          <w:rFonts w:ascii="Times New Roman" w:hAnsi="Times New Roman" w:cs="Times New Roman"/>
          <w:sz w:val="28"/>
          <w:szCs w:val="28"/>
        </w:rPr>
        <w:t>Жаль беспокоить её.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2F7DEB">
        <w:rPr>
          <w:rFonts w:ascii="Times New Roman" w:hAnsi="Times New Roman" w:cs="Times New Roman"/>
          <w:sz w:val="28"/>
          <w:szCs w:val="28"/>
        </w:rPr>
        <w:t>Ты уже можешь читать английскую литературу в оригинале?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2F7DEB">
        <w:rPr>
          <w:rFonts w:ascii="Times New Roman" w:hAnsi="Times New Roman" w:cs="Times New Roman"/>
          <w:sz w:val="28"/>
          <w:szCs w:val="28"/>
        </w:rPr>
        <w:t>Мы хорошо провели время у Ани.</w:t>
      </w:r>
    </w:p>
    <w:p w:rsidR="002F7DEB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Кто из вас играет на скрипке лучше?</w:t>
      </w:r>
    </w:p>
    <w:p w:rsidR="001C7810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На всякий случай (чтобы перестраховаться), мы заказали ещё пять порций.</w:t>
      </w:r>
    </w:p>
    <w:p w:rsidR="001C7810" w:rsidRPr="00E244BA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 целом я согласен в вами.</w:t>
      </w:r>
    </w:p>
    <w:p w:rsidR="001C7810" w:rsidRDefault="001C7810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2F7DEB" w:rsidRDefault="002F7DEB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2F7DEB" w:rsidRDefault="002F7DEB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2F7DEB" w:rsidRPr="002F7DEB" w:rsidRDefault="002F7DEB" w:rsidP="00E244BA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2F7DEB" w:rsidRPr="002F7DEB" w:rsidSect="00E244BA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F7DEB"/>
    <w:rsid w:val="000824EF"/>
    <w:rsid w:val="001C7810"/>
    <w:rsid w:val="002F7DEB"/>
    <w:rsid w:val="003A75CB"/>
    <w:rsid w:val="00BB7401"/>
    <w:rsid w:val="00C66F86"/>
    <w:rsid w:val="00E244BA"/>
    <w:rsid w:val="00E53660"/>
    <w:rsid w:val="00E56DA2"/>
    <w:rsid w:val="00F9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3B51ED-5823-4D78-9D8D-D560DD3967AE}"/>
</file>

<file path=customXml/itemProps2.xml><?xml version="1.0" encoding="utf-8"?>
<ds:datastoreItem xmlns:ds="http://schemas.openxmlformats.org/officeDocument/2006/customXml" ds:itemID="{C494DE7D-1912-495E-B1E0-BE70D50842FE}"/>
</file>

<file path=customXml/itemProps3.xml><?xml version="1.0" encoding="utf-8"?>
<ds:datastoreItem xmlns:ds="http://schemas.openxmlformats.org/officeDocument/2006/customXml" ds:itemID="{C86CC9D8-9FCA-483C-BACE-86F151E7E0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User</cp:lastModifiedBy>
  <cp:revision>3</cp:revision>
  <cp:lastPrinted>2014-11-18T20:32:00Z</cp:lastPrinted>
  <dcterms:created xsi:type="dcterms:W3CDTF">2014-11-18T19:40:00Z</dcterms:created>
  <dcterms:modified xsi:type="dcterms:W3CDTF">2019-05-10T22:00:00Z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